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3C" w:rsidRPr="007B58F4" w:rsidRDefault="00E67B3C" w:rsidP="00E67B3C">
      <w:pPr>
        <w:rPr>
          <w:rFonts w:ascii="Times New Roman" w:hAnsi="Times New Roman" w:cs="Times New Roman"/>
          <w:b/>
          <w:sz w:val="24"/>
          <w:szCs w:val="24"/>
        </w:rPr>
      </w:pPr>
      <w:r w:rsidRPr="007B58F4">
        <w:rPr>
          <w:rFonts w:ascii="Times New Roman" w:hAnsi="Times New Roman" w:cs="Times New Roman"/>
          <w:b/>
          <w:sz w:val="24"/>
          <w:szCs w:val="24"/>
        </w:rPr>
        <w:t xml:space="preserve">                    КОГБУК «Кировский областной краеведческий музей»</w:t>
      </w:r>
    </w:p>
    <w:p w:rsidR="001F11B2" w:rsidRPr="007B58F4" w:rsidRDefault="001F11B2" w:rsidP="007B5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F4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осуществленных закупках у единственного поставщика (исполнителя, подрядчика)в </w:t>
      </w:r>
      <w:r w:rsidR="00E461E8" w:rsidRPr="007B58F4">
        <w:rPr>
          <w:rFonts w:ascii="Times New Roman" w:hAnsi="Times New Roman" w:cs="Times New Roman"/>
          <w:b/>
          <w:sz w:val="24"/>
          <w:szCs w:val="24"/>
        </w:rPr>
        <w:t>апреле</w:t>
      </w:r>
      <w:r w:rsidR="00FB7D3B" w:rsidRPr="007B58F4">
        <w:rPr>
          <w:rFonts w:ascii="Times New Roman" w:hAnsi="Times New Roman" w:cs="Times New Roman"/>
          <w:b/>
          <w:sz w:val="24"/>
          <w:szCs w:val="24"/>
        </w:rPr>
        <w:t>2019</w:t>
      </w:r>
      <w:r w:rsidRPr="007B58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3969"/>
        <w:gridCol w:w="3119"/>
        <w:gridCol w:w="1276"/>
        <w:gridCol w:w="1842"/>
        <w:gridCol w:w="2835"/>
        <w:gridCol w:w="1134"/>
      </w:tblGrid>
      <w:tr w:rsidR="001364BC" w:rsidRPr="0052212D" w:rsidTr="007B58F4">
        <w:tc>
          <w:tcPr>
            <w:tcW w:w="562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9" w:type="dxa"/>
          </w:tcPr>
          <w:p w:rsidR="001364BC" w:rsidRPr="0052212D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276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842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835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134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Цена,</w:t>
            </w:r>
          </w:p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руб.</w:t>
            </w:r>
          </w:p>
        </w:tc>
      </w:tr>
      <w:tr w:rsidR="00E461E8" w:rsidRPr="0052212D" w:rsidTr="007B58F4">
        <w:tc>
          <w:tcPr>
            <w:tcW w:w="562" w:type="dxa"/>
          </w:tcPr>
          <w:p w:rsidR="00E461E8" w:rsidRPr="005A2019" w:rsidRDefault="00E461E8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E461E8" w:rsidRPr="005A2019" w:rsidRDefault="00E461E8" w:rsidP="00E46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медицинских услуг – обязательные предварительные и периодические осмотры категорий работников, связанных с воздействием вредных, опасных веществ и производственных факторов. </w:t>
            </w:r>
          </w:p>
        </w:tc>
        <w:tc>
          <w:tcPr>
            <w:tcW w:w="3119" w:type="dxa"/>
          </w:tcPr>
          <w:p w:rsidR="00E461E8" w:rsidRPr="0052212D" w:rsidRDefault="00E461E8" w:rsidP="00136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учреждение здравоохранения «Отделенческая клиническая больница на станции Киров открытого акционерного общества «Российские железные дороги», г. Киров, </w:t>
            </w:r>
            <w:r w:rsidR="00254739">
              <w:rPr>
                <w:rFonts w:ascii="Times New Roman" w:hAnsi="Times New Roman" w:cs="Times New Roman"/>
              </w:rPr>
              <w:t>Октябрьский проспект, 151.</w:t>
            </w:r>
          </w:p>
        </w:tc>
        <w:tc>
          <w:tcPr>
            <w:tcW w:w="1276" w:type="dxa"/>
          </w:tcPr>
          <w:p w:rsidR="00E461E8" w:rsidRPr="0052212D" w:rsidRDefault="00254739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81-19</w:t>
            </w:r>
          </w:p>
        </w:tc>
        <w:tc>
          <w:tcPr>
            <w:tcW w:w="1842" w:type="dxa"/>
          </w:tcPr>
          <w:p w:rsidR="00E461E8" w:rsidRPr="0052212D" w:rsidRDefault="00254739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 2019 г.</w:t>
            </w:r>
          </w:p>
        </w:tc>
        <w:tc>
          <w:tcPr>
            <w:tcW w:w="2835" w:type="dxa"/>
          </w:tcPr>
          <w:p w:rsidR="00E461E8" w:rsidRPr="0052212D" w:rsidRDefault="00254739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объемом фактически оказанных услуг</w:t>
            </w:r>
          </w:p>
        </w:tc>
        <w:tc>
          <w:tcPr>
            <w:tcW w:w="1134" w:type="dxa"/>
          </w:tcPr>
          <w:p w:rsidR="00E461E8" w:rsidRPr="0052212D" w:rsidRDefault="00254739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21870,00</w:t>
            </w:r>
          </w:p>
        </w:tc>
      </w:tr>
      <w:tr w:rsidR="00254739" w:rsidRPr="0052212D" w:rsidTr="007B58F4">
        <w:tc>
          <w:tcPr>
            <w:tcW w:w="562" w:type="dxa"/>
          </w:tcPr>
          <w:p w:rsidR="00254739" w:rsidRDefault="007F48C8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54739" w:rsidRDefault="00254739" w:rsidP="00E46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предоставлению во временное пользование контейнеров, предназначенных для складирования твердых коммунальных отходов (ТКО).</w:t>
            </w:r>
          </w:p>
        </w:tc>
        <w:tc>
          <w:tcPr>
            <w:tcW w:w="3119" w:type="dxa"/>
          </w:tcPr>
          <w:p w:rsidR="00296D97" w:rsidRDefault="00296D97" w:rsidP="00296D97">
            <w:pPr>
              <w:jc w:val="both"/>
              <w:rPr>
                <w:rFonts w:ascii="Times New Roman" w:hAnsi="Times New Roman" w:cs="Times New Roman"/>
              </w:rPr>
            </w:pPr>
            <w:r w:rsidRPr="00BB69BA">
              <w:rPr>
                <w:rFonts w:ascii="Times New Roman" w:hAnsi="Times New Roman" w:cs="Times New Roman"/>
              </w:rPr>
              <w:t>Акционерное общество «Куприт»</w:t>
            </w:r>
            <w:r>
              <w:rPr>
                <w:rFonts w:ascii="Times New Roman" w:hAnsi="Times New Roman" w:cs="Times New Roman"/>
              </w:rPr>
              <w:t>. Юридический адрес:</w:t>
            </w:r>
            <w:r w:rsidRPr="00BB69BA">
              <w:rPr>
                <w:rFonts w:ascii="Times New Roman" w:hAnsi="Times New Roman" w:cs="Times New Roman"/>
              </w:rPr>
              <w:t xml:space="preserve"> г. Киров, ул. Некрасова, 24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4739" w:rsidRDefault="00296D97" w:rsidP="0029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г. Киров, ул. Воровского, д.37</w:t>
            </w:r>
          </w:p>
        </w:tc>
        <w:tc>
          <w:tcPr>
            <w:tcW w:w="1276" w:type="dxa"/>
          </w:tcPr>
          <w:p w:rsidR="00254739" w:rsidRDefault="00296D97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82-19</w:t>
            </w:r>
          </w:p>
        </w:tc>
        <w:tc>
          <w:tcPr>
            <w:tcW w:w="1842" w:type="dxa"/>
          </w:tcPr>
          <w:p w:rsidR="00254739" w:rsidRDefault="00296D97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 2019 г.</w:t>
            </w:r>
          </w:p>
        </w:tc>
        <w:tc>
          <w:tcPr>
            <w:tcW w:w="2835" w:type="dxa"/>
          </w:tcPr>
          <w:p w:rsidR="007F48C8" w:rsidRDefault="007F48C8" w:rsidP="007F4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 – 5 штук.</w:t>
            </w:r>
          </w:p>
          <w:p w:rsidR="00254739" w:rsidRDefault="007F48C8" w:rsidP="007F4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временного пользования 1 (одного) контейнера составляет 215 рублей.</w:t>
            </w:r>
          </w:p>
        </w:tc>
        <w:tc>
          <w:tcPr>
            <w:tcW w:w="1134" w:type="dxa"/>
          </w:tcPr>
          <w:p w:rsidR="007F48C8" w:rsidRDefault="007F48C8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1075,00  </w:t>
            </w:r>
          </w:p>
          <w:p w:rsidR="00254739" w:rsidRDefault="007F48C8" w:rsidP="0011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</w:tr>
      <w:tr w:rsidR="00DA5AB9" w:rsidRPr="0052212D" w:rsidTr="007B58F4">
        <w:tc>
          <w:tcPr>
            <w:tcW w:w="562" w:type="dxa"/>
          </w:tcPr>
          <w:p w:rsidR="00DA5AB9" w:rsidRPr="005A2019" w:rsidRDefault="007F48C8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A5AB9" w:rsidRPr="005A2019" w:rsidRDefault="007F48C8" w:rsidP="00084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48C8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–</w:t>
            </w:r>
            <w:proofErr w:type="spellStart"/>
            <w:r w:rsidRPr="007F48C8">
              <w:rPr>
                <w:rFonts w:ascii="Times New Roman" w:eastAsia="Calibri" w:hAnsi="Times New Roman" w:cs="Times New Roman"/>
                <w:sz w:val="24"/>
                <w:szCs w:val="24"/>
              </w:rPr>
              <w:t>маршрутизатор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="000843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TENDAN</w:t>
            </w:r>
            <w:r w:rsidR="00084383" w:rsidRPr="00084383">
              <w:rPr>
                <w:rFonts w:ascii="Times New Roman" w:eastAsia="Calibri" w:hAnsi="Times New Roman" w:cs="Times New Roman"/>
                <w:sz w:val="24"/>
                <w:szCs w:val="24"/>
              </w:rPr>
              <w:t>301&lt;</w:t>
            </w:r>
            <w:proofErr w:type="spellStart"/>
            <w:r w:rsidR="00084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="00084383" w:rsidRPr="00084383">
              <w:rPr>
                <w:rFonts w:ascii="Times New Roman" w:eastAsia="Calibri" w:hAnsi="Times New Roman" w:cs="Times New Roman"/>
                <w:sz w:val="24"/>
                <w:szCs w:val="24"/>
              </w:rPr>
              <w:t>&gt;802. 11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084383" w:rsidRPr="00FC7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300 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</w:rPr>
              <w:t>бит/с, 3х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</w:t>
            </w:r>
            <w:r w:rsidR="00084383" w:rsidRPr="00084383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  <w:r w:rsidR="00084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антенны.</w:t>
            </w:r>
          </w:p>
        </w:tc>
        <w:tc>
          <w:tcPr>
            <w:tcW w:w="3119" w:type="dxa"/>
          </w:tcPr>
          <w:p w:rsidR="00DA5AB9" w:rsidRPr="00696EDE" w:rsidRDefault="007F48C8" w:rsidP="00DA5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«Космос», г. Киров, Производственная, д.48, этаж 2, пом./ком. 1003/5</w:t>
            </w:r>
          </w:p>
        </w:tc>
        <w:tc>
          <w:tcPr>
            <w:tcW w:w="1276" w:type="dxa"/>
          </w:tcPr>
          <w:p w:rsidR="00DA5AB9" w:rsidRDefault="007F48C8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DA5AB9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842" w:type="dxa"/>
          </w:tcPr>
          <w:p w:rsidR="006618A1" w:rsidRDefault="007F48C8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</w:t>
            </w:r>
            <w:r w:rsidR="002C1E5A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835" w:type="dxa"/>
          </w:tcPr>
          <w:p w:rsidR="00DA5AB9" w:rsidRPr="00B9120E" w:rsidRDefault="007F48C8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1134" w:type="dxa"/>
          </w:tcPr>
          <w:p w:rsidR="00DA5AB9" w:rsidRPr="00845FB3" w:rsidRDefault="007F48C8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084383" w:rsidRPr="0052212D" w:rsidTr="007B58F4">
        <w:tc>
          <w:tcPr>
            <w:tcW w:w="562" w:type="dxa"/>
          </w:tcPr>
          <w:p w:rsidR="00084383" w:rsidRPr="00084383" w:rsidRDefault="00084383" w:rsidP="00DA5A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9" w:type="dxa"/>
          </w:tcPr>
          <w:p w:rsidR="00084383" w:rsidRPr="009C02E5" w:rsidRDefault="009C02E5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8C8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товары.</w:t>
            </w:r>
          </w:p>
        </w:tc>
        <w:tc>
          <w:tcPr>
            <w:tcW w:w="3119" w:type="dxa"/>
          </w:tcPr>
          <w:p w:rsidR="00084383" w:rsidRDefault="009C02E5" w:rsidP="00DA5AB9">
            <w:pPr>
              <w:jc w:val="both"/>
              <w:rPr>
                <w:rFonts w:ascii="Times New Roman" w:hAnsi="Times New Roman" w:cs="Times New Roman"/>
              </w:rPr>
            </w:pPr>
            <w:r w:rsidRPr="00BC7465">
              <w:rPr>
                <w:rFonts w:ascii="Times New Roman" w:hAnsi="Times New Roman" w:cs="Times New Roman"/>
              </w:rPr>
              <w:t>ООО «Офис и Стиль», г. Киров, ул. Щорса, д.95, оф. 324.</w:t>
            </w:r>
          </w:p>
        </w:tc>
        <w:tc>
          <w:tcPr>
            <w:tcW w:w="1276" w:type="dxa"/>
          </w:tcPr>
          <w:p w:rsidR="00084383" w:rsidRDefault="009C02E5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84-19</w:t>
            </w:r>
          </w:p>
        </w:tc>
        <w:tc>
          <w:tcPr>
            <w:tcW w:w="1842" w:type="dxa"/>
          </w:tcPr>
          <w:p w:rsidR="00084383" w:rsidRDefault="009C02E5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2019 г.</w:t>
            </w:r>
          </w:p>
        </w:tc>
        <w:tc>
          <w:tcPr>
            <w:tcW w:w="2835" w:type="dxa"/>
          </w:tcPr>
          <w:p w:rsidR="00084383" w:rsidRDefault="00180EC5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поставкой товара по накладной.</w:t>
            </w:r>
          </w:p>
        </w:tc>
        <w:tc>
          <w:tcPr>
            <w:tcW w:w="1134" w:type="dxa"/>
          </w:tcPr>
          <w:p w:rsidR="00084383" w:rsidRDefault="00180EC5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37954,17</w:t>
            </w:r>
          </w:p>
        </w:tc>
      </w:tr>
      <w:tr w:rsidR="00B9120E" w:rsidRPr="0052212D" w:rsidTr="007B58F4">
        <w:tc>
          <w:tcPr>
            <w:tcW w:w="562" w:type="dxa"/>
          </w:tcPr>
          <w:p w:rsidR="00B9120E" w:rsidRDefault="00180EC5" w:rsidP="00B9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9120E" w:rsidRPr="00D24FF7" w:rsidRDefault="008B057A" w:rsidP="00B91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</w:t>
            </w:r>
            <w:r w:rsidR="00180EC5">
              <w:rPr>
                <w:rFonts w:ascii="Times New Roman" w:hAnsi="Times New Roman" w:cs="Times New Roman"/>
              </w:rPr>
              <w:t>по изготовлению</w:t>
            </w:r>
            <w:r w:rsidR="006C002D">
              <w:rPr>
                <w:rFonts w:ascii="Times New Roman" w:hAnsi="Times New Roman" w:cs="Times New Roman"/>
              </w:rPr>
              <w:t xml:space="preserve"> фотографий с использованием оборудования для полноцветной цифровой печати (печатная продукция), также допечатную и после печатную доработку печатной продукции (включая разработку оригинал-макета, резку в формат, ламинирование, пробивку отверстий и др.</w:t>
            </w:r>
          </w:p>
        </w:tc>
        <w:tc>
          <w:tcPr>
            <w:tcW w:w="3119" w:type="dxa"/>
          </w:tcPr>
          <w:p w:rsidR="00B9120E" w:rsidRPr="00D24FF7" w:rsidRDefault="00B9120E" w:rsidP="00B9120E">
            <w:pPr>
              <w:jc w:val="both"/>
              <w:rPr>
                <w:rFonts w:ascii="Times New Roman" w:hAnsi="Times New Roman" w:cs="Times New Roman"/>
              </w:rPr>
            </w:pPr>
            <w:r w:rsidRPr="00D24FF7">
              <w:rPr>
                <w:rFonts w:ascii="Times New Roman" w:hAnsi="Times New Roman" w:cs="Times New Roman"/>
              </w:rPr>
              <w:t>ООО «Инициал», г. Киров, ул. Карла Маркса, д.48 каб.1.</w:t>
            </w:r>
          </w:p>
        </w:tc>
        <w:tc>
          <w:tcPr>
            <w:tcW w:w="1276" w:type="dxa"/>
          </w:tcPr>
          <w:p w:rsidR="00B9120E" w:rsidRPr="00D24FF7" w:rsidRDefault="00B9120E" w:rsidP="00B9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0E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842" w:type="dxa"/>
          </w:tcPr>
          <w:p w:rsidR="00B9120E" w:rsidRPr="00D24FF7" w:rsidRDefault="00180EC5" w:rsidP="00B9120E">
            <w:pPr>
              <w:ind w:right="-42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апреля </w:t>
            </w:r>
            <w:r w:rsidR="00B9120E" w:rsidRPr="00772EC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835" w:type="dxa"/>
          </w:tcPr>
          <w:p w:rsidR="00B9120E" w:rsidRPr="00D24FF7" w:rsidRDefault="006C002D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объемом фактически оказанных услуг</w:t>
            </w:r>
          </w:p>
        </w:tc>
        <w:tc>
          <w:tcPr>
            <w:tcW w:w="1134" w:type="dxa"/>
          </w:tcPr>
          <w:p w:rsidR="00B9120E" w:rsidRPr="00D24FF7" w:rsidRDefault="006C002D" w:rsidP="006C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</w:t>
            </w:r>
            <w:r w:rsidR="008B057A">
              <w:rPr>
                <w:rFonts w:ascii="Times New Roman" w:hAnsi="Times New Roman" w:cs="Times New Roman"/>
              </w:rPr>
              <w:t>00</w:t>
            </w:r>
          </w:p>
        </w:tc>
      </w:tr>
      <w:tr w:rsidR="006618A1" w:rsidRPr="0052212D" w:rsidTr="007B58F4">
        <w:trPr>
          <w:trHeight w:val="983"/>
        </w:trPr>
        <w:tc>
          <w:tcPr>
            <w:tcW w:w="562" w:type="dxa"/>
          </w:tcPr>
          <w:p w:rsidR="006618A1" w:rsidRDefault="002C2CC0" w:rsidP="00661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</w:tcPr>
          <w:p w:rsidR="006618A1" w:rsidRPr="002C2CC0" w:rsidRDefault="00946B2B" w:rsidP="006618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– </w:t>
            </w:r>
            <w:proofErr w:type="spellStart"/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Эвотор</w:t>
            </w:r>
            <w:proofErr w:type="spellEnd"/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7.2 </w:t>
            </w:r>
            <w:proofErr w:type="spellStart"/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Смарт-терминал</w:t>
            </w:r>
            <w:proofErr w:type="spellEnd"/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 с установкой и настройкой оборудования.</w:t>
            </w:r>
          </w:p>
        </w:tc>
        <w:tc>
          <w:tcPr>
            <w:tcW w:w="3119" w:type="dxa"/>
          </w:tcPr>
          <w:p w:rsidR="00551380" w:rsidRPr="002C2CC0" w:rsidRDefault="00946B2B" w:rsidP="00661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«Ф-Сервис», г. Киров, ул. Сурикова, </w:t>
            </w:r>
            <w:r w:rsidR="002C2CC0" w:rsidRPr="002C2CC0">
              <w:rPr>
                <w:rFonts w:ascii="Times New Roman" w:eastAsia="Calibri" w:hAnsi="Times New Roman" w:cs="Times New Roman"/>
                <w:sz w:val="24"/>
                <w:szCs w:val="24"/>
              </w:rPr>
              <w:t>д.52 -208.</w:t>
            </w:r>
          </w:p>
        </w:tc>
        <w:tc>
          <w:tcPr>
            <w:tcW w:w="1276" w:type="dxa"/>
          </w:tcPr>
          <w:p w:rsidR="006618A1" w:rsidRPr="002C2CC0" w:rsidRDefault="002C2CC0" w:rsidP="0066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>91-19</w:t>
            </w:r>
          </w:p>
        </w:tc>
        <w:tc>
          <w:tcPr>
            <w:tcW w:w="1842" w:type="dxa"/>
          </w:tcPr>
          <w:p w:rsidR="006618A1" w:rsidRPr="002C2CC0" w:rsidRDefault="002C2CC0" w:rsidP="00BA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2835" w:type="dxa"/>
          </w:tcPr>
          <w:p w:rsidR="006618A1" w:rsidRPr="002C2CC0" w:rsidRDefault="002C2CC0" w:rsidP="002C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штук</w:t>
            </w:r>
          </w:p>
        </w:tc>
        <w:tc>
          <w:tcPr>
            <w:tcW w:w="1134" w:type="dxa"/>
          </w:tcPr>
          <w:p w:rsidR="006618A1" w:rsidRPr="002C2CC0" w:rsidRDefault="00515136" w:rsidP="006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0C8" w:rsidRPr="002C2CC0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  <w:tr w:rsidR="00515136" w:rsidRPr="0052212D" w:rsidTr="00515136">
        <w:trPr>
          <w:trHeight w:val="550"/>
        </w:trPr>
        <w:tc>
          <w:tcPr>
            <w:tcW w:w="562" w:type="dxa"/>
          </w:tcPr>
          <w:p w:rsidR="00515136" w:rsidRDefault="00515136" w:rsidP="00515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515136" w:rsidRPr="005A2019" w:rsidRDefault="00515136" w:rsidP="0051513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Поставка товара – по спецификации. </w:t>
            </w:r>
          </w:p>
        </w:tc>
        <w:tc>
          <w:tcPr>
            <w:tcW w:w="3119" w:type="dxa"/>
          </w:tcPr>
          <w:p w:rsidR="00515136" w:rsidRPr="00491EFC" w:rsidRDefault="00515136" w:rsidP="00515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«Гарант», г. Киров, ул. Блюхера, д.52.</w:t>
            </w:r>
          </w:p>
        </w:tc>
        <w:tc>
          <w:tcPr>
            <w:tcW w:w="1276" w:type="dxa"/>
          </w:tcPr>
          <w:p w:rsidR="00515136" w:rsidRPr="00491EFC" w:rsidRDefault="00515136" w:rsidP="00515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90-19</w:t>
            </w:r>
          </w:p>
        </w:tc>
        <w:tc>
          <w:tcPr>
            <w:tcW w:w="1842" w:type="dxa"/>
          </w:tcPr>
          <w:p w:rsidR="00515136" w:rsidRPr="00491EFC" w:rsidRDefault="00515136" w:rsidP="00515136">
            <w:pPr>
              <w:jc w:val="center"/>
              <w:rPr>
                <w:rFonts w:ascii="Times New Roman" w:hAnsi="Times New Roman" w:cs="Times New Roman"/>
              </w:rPr>
            </w:pP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2835" w:type="dxa"/>
          </w:tcPr>
          <w:p w:rsidR="00515136" w:rsidRPr="00491EFC" w:rsidRDefault="00515136" w:rsidP="00515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спецификации на поставку товара.</w:t>
            </w:r>
          </w:p>
        </w:tc>
        <w:tc>
          <w:tcPr>
            <w:tcW w:w="1134" w:type="dxa"/>
          </w:tcPr>
          <w:p w:rsidR="00515136" w:rsidRPr="00491EFC" w:rsidRDefault="00515136" w:rsidP="0051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</w:tr>
      <w:tr w:rsidR="00D20510" w:rsidRPr="0052212D" w:rsidTr="007B58F4">
        <w:tc>
          <w:tcPr>
            <w:tcW w:w="562" w:type="dxa"/>
          </w:tcPr>
          <w:p w:rsidR="00D20510" w:rsidRDefault="00515136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20510" w:rsidRPr="00D20510" w:rsidRDefault="00D20510" w:rsidP="00D205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вентилятор </w:t>
            </w:r>
            <w:r w:rsidRPr="00D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VKVR</w:t>
            </w:r>
            <w:r w:rsidRPr="00D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2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ф315.</w:t>
            </w:r>
          </w:p>
        </w:tc>
        <w:tc>
          <w:tcPr>
            <w:tcW w:w="3119" w:type="dxa"/>
          </w:tcPr>
          <w:p w:rsidR="00D20510" w:rsidRDefault="00D20510" w:rsidP="00D20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Артемов Виктор Александрович, ИНН 680401676724, </w:t>
            </w:r>
          </w:p>
          <w:p w:rsidR="00D20510" w:rsidRDefault="00D20510" w:rsidP="00D20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Тамбовская область, Знаменский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Знаменка, ул. Комсомольская, д.52 кв. 1</w:t>
            </w:r>
          </w:p>
          <w:p w:rsidR="00D20510" w:rsidRPr="002C2CC0" w:rsidRDefault="00D20510" w:rsidP="00D205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 Московская область, Любер</w:t>
            </w:r>
            <w:r w:rsidR="0051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ецкий район, г. Котельники, </w:t>
            </w:r>
            <w:proofErr w:type="spellStart"/>
            <w:r w:rsidR="00515136">
              <w:rPr>
                <w:rFonts w:ascii="Times New Roman" w:eastAsia="Calibri" w:hAnsi="Times New Roman" w:cs="Times New Roman"/>
                <w:sz w:val="24"/>
                <w:szCs w:val="24"/>
              </w:rPr>
              <w:t>мкр-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Силикат, ул. Асфальтовая, д. 21</w:t>
            </w:r>
          </w:p>
        </w:tc>
        <w:tc>
          <w:tcPr>
            <w:tcW w:w="1276" w:type="dxa"/>
          </w:tcPr>
          <w:p w:rsidR="00D20510" w:rsidRPr="002C2CC0" w:rsidRDefault="00D20510" w:rsidP="00D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93-19</w:t>
            </w:r>
          </w:p>
        </w:tc>
        <w:tc>
          <w:tcPr>
            <w:tcW w:w="1842" w:type="dxa"/>
          </w:tcPr>
          <w:p w:rsidR="00D20510" w:rsidRPr="002C2CC0" w:rsidRDefault="00D20510" w:rsidP="00D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>17 апреля 2019 г.</w:t>
            </w:r>
          </w:p>
        </w:tc>
        <w:tc>
          <w:tcPr>
            <w:tcW w:w="2835" w:type="dxa"/>
          </w:tcPr>
          <w:p w:rsidR="00D20510" w:rsidRPr="002C2CC0" w:rsidRDefault="00D20510" w:rsidP="00D20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134" w:type="dxa"/>
          </w:tcPr>
          <w:p w:rsidR="00D20510" w:rsidRPr="002C2CC0" w:rsidRDefault="00D20510" w:rsidP="00D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D20510" w:rsidRPr="0052212D" w:rsidTr="007B58F4">
        <w:tc>
          <w:tcPr>
            <w:tcW w:w="562" w:type="dxa"/>
          </w:tcPr>
          <w:p w:rsidR="00D20510" w:rsidRPr="005A2019" w:rsidRDefault="00943F7D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20510" w:rsidRPr="005A2019" w:rsidRDefault="00943F7D" w:rsidP="006242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Поставка товара</w:t>
            </w:r>
            <w:r w:rsidR="006242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20510" w:rsidRPr="009E0322" w:rsidRDefault="00624235" w:rsidP="00D205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Юр.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420101</w:t>
            </w:r>
            <w:r w:rsidRPr="00135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Татарстан, 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проспект Свободы, 90а, пом.226</w:t>
            </w:r>
          </w:p>
        </w:tc>
        <w:tc>
          <w:tcPr>
            <w:tcW w:w="1276" w:type="dxa"/>
          </w:tcPr>
          <w:p w:rsidR="00D20510" w:rsidRDefault="00624235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96-19</w:t>
            </w:r>
          </w:p>
        </w:tc>
        <w:tc>
          <w:tcPr>
            <w:tcW w:w="1842" w:type="dxa"/>
          </w:tcPr>
          <w:p w:rsidR="00D20510" w:rsidRPr="0052212D" w:rsidRDefault="00624235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г.</w:t>
            </w:r>
          </w:p>
        </w:tc>
        <w:tc>
          <w:tcPr>
            <w:tcW w:w="2835" w:type="dxa"/>
          </w:tcPr>
          <w:p w:rsidR="00D20510" w:rsidRDefault="004F2C79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 ВГТ ВД –АК -1180</w:t>
            </w:r>
            <w:r w:rsidR="00624235">
              <w:rPr>
                <w:rFonts w:ascii="Times New Roman" w:hAnsi="Times New Roman" w:cs="Times New Roman"/>
              </w:rPr>
              <w:t xml:space="preserve"> фасадная «Белоснежная» - 4 шт. по цене 996 руб. за 1 шт.;</w:t>
            </w:r>
          </w:p>
          <w:p w:rsidR="00624235" w:rsidRDefault="00624235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 тип 53, 8мм,1000 шт. -2 шт. по цене 82 руб. 70 копеек за 1 шт.;</w:t>
            </w:r>
          </w:p>
          <w:p w:rsidR="001C4446" w:rsidRPr="0052212D" w:rsidRDefault="001C4446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«Любитель» 100мм, натуральная щетина – 4шт. по цене 75 руб. 10 копеек за 1 шт.</w:t>
            </w:r>
          </w:p>
        </w:tc>
        <w:tc>
          <w:tcPr>
            <w:tcW w:w="1134" w:type="dxa"/>
          </w:tcPr>
          <w:p w:rsidR="00D20510" w:rsidRPr="0052212D" w:rsidRDefault="001C4446" w:rsidP="001C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4452,20</w:t>
            </w:r>
          </w:p>
        </w:tc>
      </w:tr>
      <w:tr w:rsidR="00D20510" w:rsidRPr="0052212D" w:rsidTr="007B58F4">
        <w:tc>
          <w:tcPr>
            <w:tcW w:w="562" w:type="dxa"/>
          </w:tcPr>
          <w:p w:rsidR="00D20510" w:rsidRDefault="00D47C39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20510" w:rsidRPr="005A2019" w:rsidRDefault="00384CD0" w:rsidP="00D205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достоверности определения сметной стоимости по объекту капитального строительства: «Монтаж системы видеонаблюдения в здании КОГБУК «Кировский областной краеведческий музей», 610000, г. Киров, ул. Спасская, 6</w:t>
            </w:r>
          </w:p>
        </w:tc>
        <w:tc>
          <w:tcPr>
            <w:tcW w:w="3119" w:type="dxa"/>
          </w:tcPr>
          <w:p w:rsidR="00D20510" w:rsidRPr="0052212D" w:rsidRDefault="00384CD0" w:rsidP="00D2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КОГАУ «УПАРВЛЕНИЕ ГОСЭКСПЕРТИЗЫ», г. Киров, ул. Пятницкая, дом 56 корпус 1.</w:t>
            </w:r>
          </w:p>
        </w:tc>
        <w:tc>
          <w:tcPr>
            <w:tcW w:w="1276" w:type="dxa"/>
          </w:tcPr>
          <w:p w:rsidR="00D20510" w:rsidRDefault="00384CD0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102-19</w:t>
            </w:r>
          </w:p>
        </w:tc>
        <w:tc>
          <w:tcPr>
            <w:tcW w:w="1842" w:type="dxa"/>
          </w:tcPr>
          <w:p w:rsidR="00D20510" w:rsidRDefault="00384CD0" w:rsidP="00D20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2CC0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г.</w:t>
            </w:r>
          </w:p>
        </w:tc>
        <w:tc>
          <w:tcPr>
            <w:tcW w:w="2835" w:type="dxa"/>
          </w:tcPr>
          <w:p w:rsidR="00D20510" w:rsidRDefault="00384CD0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предмет проверки (Локальный сметный расчет).</w:t>
            </w:r>
          </w:p>
        </w:tc>
        <w:tc>
          <w:tcPr>
            <w:tcW w:w="1134" w:type="dxa"/>
          </w:tcPr>
          <w:p w:rsidR="00D20510" w:rsidRDefault="00384CD0" w:rsidP="00D20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</w:tr>
    </w:tbl>
    <w:p w:rsidR="00EC08DE" w:rsidRPr="005A2019" w:rsidRDefault="00EC08DE" w:rsidP="00230092">
      <w:pPr>
        <w:jc w:val="both"/>
        <w:rPr>
          <w:rFonts w:ascii="Times New Roman" w:hAnsi="Times New Roman" w:cs="Times New Roman"/>
        </w:rPr>
      </w:pPr>
    </w:p>
    <w:p w:rsidR="00956431" w:rsidRDefault="00956431" w:rsidP="00230092">
      <w:pPr>
        <w:jc w:val="both"/>
        <w:rPr>
          <w:rFonts w:ascii="Times New Roman" w:hAnsi="Times New Roman" w:cs="Times New Roman"/>
        </w:rPr>
      </w:pPr>
    </w:p>
    <w:p w:rsidR="004B3F8D" w:rsidRPr="0027176E" w:rsidRDefault="00FD3506" w:rsidP="00230092">
      <w:pPr>
        <w:jc w:val="both"/>
        <w:rPr>
          <w:rFonts w:ascii="Times New Roman" w:hAnsi="Times New Roman" w:cs="Times New Roman"/>
        </w:rPr>
      </w:pPr>
      <w:r w:rsidRPr="0027176E">
        <w:rPr>
          <w:rFonts w:ascii="Times New Roman" w:hAnsi="Times New Roman" w:cs="Times New Roman"/>
        </w:rPr>
        <w:t xml:space="preserve">Подготовил зам. директора по АХР              </w:t>
      </w:r>
      <w:r w:rsidR="006532AD" w:rsidRPr="0027176E">
        <w:rPr>
          <w:rFonts w:ascii="Times New Roman" w:hAnsi="Times New Roman" w:cs="Times New Roman"/>
        </w:rPr>
        <w:t>С.Г. Бессолицына</w:t>
      </w:r>
    </w:p>
    <w:sectPr w:rsidR="004B3F8D" w:rsidRPr="0027176E" w:rsidSect="0032403B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3C"/>
    <w:rsid w:val="00003FE1"/>
    <w:rsid w:val="00004F18"/>
    <w:rsid w:val="00021483"/>
    <w:rsid w:val="00024B73"/>
    <w:rsid w:val="000451D8"/>
    <w:rsid w:val="00045BC5"/>
    <w:rsid w:val="000732F8"/>
    <w:rsid w:val="00074A33"/>
    <w:rsid w:val="000760FF"/>
    <w:rsid w:val="00077C36"/>
    <w:rsid w:val="00084383"/>
    <w:rsid w:val="00093224"/>
    <w:rsid w:val="000B0417"/>
    <w:rsid w:val="000B1B3A"/>
    <w:rsid w:val="000B730F"/>
    <w:rsid w:val="000C1D98"/>
    <w:rsid w:val="000D1CB8"/>
    <w:rsid w:val="000E137E"/>
    <w:rsid w:val="000E2195"/>
    <w:rsid w:val="000F2CB2"/>
    <w:rsid w:val="000F2DD1"/>
    <w:rsid w:val="000F2F77"/>
    <w:rsid w:val="000F7F34"/>
    <w:rsid w:val="00100E0E"/>
    <w:rsid w:val="00112E69"/>
    <w:rsid w:val="00116823"/>
    <w:rsid w:val="00121B9E"/>
    <w:rsid w:val="00133A05"/>
    <w:rsid w:val="00133C60"/>
    <w:rsid w:val="001364BC"/>
    <w:rsid w:val="00140CC1"/>
    <w:rsid w:val="001566C7"/>
    <w:rsid w:val="00165E19"/>
    <w:rsid w:val="001715AA"/>
    <w:rsid w:val="00175456"/>
    <w:rsid w:val="00180EC5"/>
    <w:rsid w:val="00184692"/>
    <w:rsid w:val="001B2B10"/>
    <w:rsid w:val="001C0DA7"/>
    <w:rsid w:val="001C4446"/>
    <w:rsid w:val="001D04C7"/>
    <w:rsid w:val="001D0909"/>
    <w:rsid w:val="001D1CCA"/>
    <w:rsid w:val="001D7942"/>
    <w:rsid w:val="001E7242"/>
    <w:rsid w:val="001F11B2"/>
    <w:rsid w:val="001F5E16"/>
    <w:rsid w:val="001F716A"/>
    <w:rsid w:val="00200004"/>
    <w:rsid w:val="002030BD"/>
    <w:rsid w:val="0020496C"/>
    <w:rsid w:val="002073FE"/>
    <w:rsid w:val="00220473"/>
    <w:rsid w:val="00224007"/>
    <w:rsid w:val="00227FA8"/>
    <w:rsid w:val="00230092"/>
    <w:rsid w:val="00254739"/>
    <w:rsid w:val="0025732A"/>
    <w:rsid w:val="002600D2"/>
    <w:rsid w:val="0026772E"/>
    <w:rsid w:val="0027176E"/>
    <w:rsid w:val="002815EE"/>
    <w:rsid w:val="00283B75"/>
    <w:rsid w:val="00296D97"/>
    <w:rsid w:val="002B02B0"/>
    <w:rsid w:val="002B2EF5"/>
    <w:rsid w:val="002B5219"/>
    <w:rsid w:val="002B74AA"/>
    <w:rsid w:val="002C007D"/>
    <w:rsid w:val="002C1E5A"/>
    <w:rsid w:val="002C2CC0"/>
    <w:rsid w:val="002D133D"/>
    <w:rsid w:val="002D4051"/>
    <w:rsid w:val="002D719D"/>
    <w:rsid w:val="00305D19"/>
    <w:rsid w:val="003066D9"/>
    <w:rsid w:val="00314445"/>
    <w:rsid w:val="0032403B"/>
    <w:rsid w:val="00324A64"/>
    <w:rsid w:val="00337A56"/>
    <w:rsid w:val="00340B59"/>
    <w:rsid w:val="00346AC7"/>
    <w:rsid w:val="00352617"/>
    <w:rsid w:val="0035447A"/>
    <w:rsid w:val="00370688"/>
    <w:rsid w:val="00373A85"/>
    <w:rsid w:val="00382E01"/>
    <w:rsid w:val="00384CD0"/>
    <w:rsid w:val="00387060"/>
    <w:rsid w:val="003931F2"/>
    <w:rsid w:val="003A5A8A"/>
    <w:rsid w:val="003B07FC"/>
    <w:rsid w:val="003B0F13"/>
    <w:rsid w:val="003C5FC4"/>
    <w:rsid w:val="003C7A13"/>
    <w:rsid w:val="003D638E"/>
    <w:rsid w:val="003D7332"/>
    <w:rsid w:val="003E70C5"/>
    <w:rsid w:val="00400709"/>
    <w:rsid w:val="00401C7D"/>
    <w:rsid w:val="004109DF"/>
    <w:rsid w:val="004149FB"/>
    <w:rsid w:val="004277D8"/>
    <w:rsid w:val="00437A52"/>
    <w:rsid w:val="00444D00"/>
    <w:rsid w:val="004530F3"/>
    <w:rsid w:val="00454B3F"/>
    <w:rsid w:val="00456EF0"/>
    <w:rsid w:val="00467F2E"/>
    <w:rsid w:val="00474174"/>
    <w:rsid w:val="00476C0C"/>
    <w:rsid w:val="00483192"/>
    <w:rsid w:val="00491EFC"/>
    <w:rsid w:val="00492B34"/>
    <w:rsid w:val="004B3F8D"/>
    <w:rsid w:val="004E4A6A"/>
    <w:rsid w:val="004F2C79"/>
    <w:rsid w:val="004F646D"/>
    <w:rsid w:val="00510AB2"/>
    <w:rsid w:val="00515136"/>
    <w:rsid w:val="0052212D"/>
    <w:rsid w:val="00523F36"/>
    <w:rsid w:val="005301AD"/>
    <w:rsid w:val="00531F5C"/>
    <w:rsid w:val="00532B78"/>
    <w:rsid w:val="00532FA7"/>
    <w:rsid w:val="00541C2B"/>
    <w:rsid w:val="00551380"/>
    <w:rsid w:val="00551D48"/>
    <w:rsid w:val="0055215D"/>
    <w:rsid w:val="00552626"/>
    <w:rsid w:val="005636D1"/>
    <w:rsid w:val="005744C0"/>
    <w:rsid w:val="00586371"/>
    <w:rsid w:val="005A2019"/>
    <w:rsid w:val="005A6FF2"/>
    <w:rsid w:val="005B5D49"/>
    <w:rsid w:val="005C7285"/>
    <w:rsid w:val="005D0CAB"/>
    <w:rsid w:val="005D72FA"/>
    <w:rsid w:val="005D7867"/>
    <w:rsid w:val="005E5CB5"/>
    <w:rsid w:val="005F40FD"/>
    <w:rsid w:val="005F5013"/>
    <w:rsid w:val="006077F7"/>
    <w:rsid w:val="00607FB8"/>
    <w:rsid w:val="006146CC"/>
    <w:rsid w:val="0062340E"/>
    <w:rsid w:val="00624235"/>
    <w:rsid w:val="006323B0"/>
    <w:rsid w:val="006532AD"/>
    <w:rsid w:val="006618A1"/>
    <w:rsid w:val="00667E43"/>
    <w:rsid w:val="006727EC"/>
    <w:rsid w:val="006805B4"/>
    <w:rsid w:val="00680AD7"/>
    <w:rsid w:val="00682E2A"/>
    <w:rsid w:val="006966A1"/>
    <w:rsid w:val="00696EDE"/>
    <w:rsid w:val="006A6BE4"/>
    <w:rsid w:val="006B6146"/>
    <w:rsid w:val="006C002D"/>
    <w:rsid w:val="006D308A"/>
    <w:rsid w:val="006D3C60"/>
    <w:rsid w:val="006D76E5"/>
    <w:rsid w:val="006E01EC"/>
    <w:rsid w:val="006E4AA4"/>
    <w:rsid w:val="006F3AE7"/>
    <w:rsid w:val="006F51A2"/>
    <w:rsid w:val="00705C59"/>
    <w:rsid w:val="007307FD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48A2"/>
    <w:rsid w:val="00791418"/>
    <w:rsid w:val="00793BF5"/>
    <w:rsid w:val="007973BD"/>
    <w:rsid w:val="00797627"/>
    <w:rsid w:val="007A00A1"/>
    <w:rsid w:val="007B0881"/>
    <w:rsid w:val="007B36CD"/>
    <w:rsid w:val="007B58F4"/>
    <w:rsid w:val="007B7BFC"/>
    <w:rsid w:val="007D1795"/>
    <w:rsid w:val="007D6C1E"/>
    <w:rsid w:val="007D7683"/>
    <w:rsid w:val="007E0ECC"/>
    <w:rsid w:val="007E2554"/>
    <w:rsid w:val="007E360F"/>
    <w:rsid w:val="007F48C8"/>
    <w:rsid w:val="00801FAB"/>
    <w:rsid w:val="008021D8"/>
    <w:rsid w:val="00802A80"/>
    <w:rsid w:val="008041C4"/>
    <w:rsid w:val="008114D4"/>
    <w:rsid w:val="00814A0B"/>
    <w:rsid w:val="00816CA9"/>
    <w:rsid w:val="008373D0"/>
    <w:rsid w:val="00845FB3"/>
    <w:rsid w:val="00847B89"/>
    <w:rsid w:val="00860DE4"/>
    <w:rsid w:val="00876358"/>
    <w:rsid w:val="00882425"/>
    <w:rsid w:val="00882F24"/>
    <w:rsid w:val="008858D5"/>
    <w:rsid w:val="008860C5"/>
    <w:rsid w:val="008B057A"/>
    <w:rsid w:val="008B735D"/>
    <w:rsid w:val="008D22E1"/>
    <w:rsid w:val="008D3613"/>
    <w:rsid w:val="008D745F"/>
    <w:rsid w:val="008E2607"/>
    <w:rsid w:val="008E648B"/>
    <w:rsid w:val="009017B4"/>
    <w:rsid w:val="009116EF"/>
    <w:rsid w:val="00915166"/>
    <w:rsid w:val="00925944"/>
    <w:rsid w:val="00930257"/>
    <w:rsid w:val="0093085D"/>
    <w:rsid w:val="009419B3"/>
    <w:rsid w:val="00943F7D"/>
    <w:rsid w:val="00946B2B"/>
    <w:rsid w:val="009507AC"/>
    <w:rsid w:val="009551BA"/>
    <w:rsid w:val="00956431"/>
    <w:rsid w:val="00960F35"/>
    <w:rsid w:val="00966ABF"/>
    <w:rsid w:val="009711F9"/>
    <w:rsid w:val="009768CC"/>
    <w:rsid w:val="0097720A"/>
    <w:rsid w:val="00984762"/>
    <w:rsid w:val="00990475"/>
    <w:rsid w:val="00997E18"/>
    <w:rsid w:val="009A0228"/>
    <w:rsid w:val="009A552A"/>
    <w:rsid w:val="009A73EF"/>
    <w:rsid w:val="009A763C"/>
    <w:rsid w:val="009C0041"/>
    <w:rsid w:val="009C02E5"/>
    <w:rsid w:val="009D4A8D"/>
    <w:rsid w:val="009D68AE"/>
    <w:rsid w:val="009D6B54"/>
    <w:rsid w:val="009D7C06"/>
    <w:rsid w:val="009E0322"/>
    <w:rsid w:val="009F6BF8"/>
    <w:rsid w:val="00A14A27"/>
    <w:rsid w:val="00A218C9"/>
    <w:rsid w:val="00A25E57"/>
    <w:rsid w:val="00A27C0B"/>
    <w:rsid w:val="00A35A5A"/>
    <w:rsid w:val="00A433EF"/>
    <w:rsid w:val="00A52839"/>
    <w:rsid w:val="00A57CBA"/>
    <w:rsid w:val="00A741F5"/>
    <w:rsid w:val="00A86659"/>
    <w:rsid w:val="00A930E7"/>
    <w:rsid w:val="00A95CB4"/>
    <w:rsid w:val="00AA5FD1"/>
    <w:rsid w:val="00AC5FCE"/>
    <w:rsid w:val="00AD2D07"/>
    <w:rsid w:val="00AD6320"/>
    <w:rsid w:val="00AD6E91"/>
    <w:rsid w:val="00B035F4"/>
    <w:rsid w:val="00B048CE"/>
    <w:rsid w:val="00B06856"/>
    <w:rsid w:val="00B1557D"/>
    <w:rsid w:val="00B159C9"/>
    <w:rsid w:val="00B216B2"/>
    <w:rsid w:val="00B822DE"/>
    <w:rsid w:val="00B83B63"/>
    <w:rsid w:val="00B86EE5"/>
    <w:rsid w:val="00B90A15"/>
    <w:rsid w:val="00B9120E"/>
    <w:rsid w:val="00BA2F9B"/>
    <w:rsid w:val="00BA73A7"/>
    <w:rsid w:val="00BB5F46"/>
    <w:rsid w:val="00BB69BA"/>
    <w:rsid w:val="00BD577A"/>
    <w:rsid w:val="00BE0C01"/>
    <w:rsid w:val="00BF56AC"/>
    <w:rsid w:val="00C16ECD"/>
    <w:rsid w:val="00C45462"/>
    <w:rsid w:val="00C5402E"/>
    <w:rsid w:val="00C673D7"/>
    <w:rsid w:val="00C723F5"/>
    <w:rsid w:val="00C72C4A"/>
    <w:rsid w:val="00C7635A"/>
    <w:rsid w:val="00CA1075"/>
    <w:rsid w:val="00CA15D0"/>
    <w:rsid w:val="00CC0911"/>
    <w:rsid w:val="00CC6999"/>
    <w:rsid w:val="00CC7624"/>
    <w:rsid w:val="00D20510"/>
    <w:rsid w:val="00D2181E"/>
    <w:rsid w:val="00D4085D"/>
    <w:rsid w:val="00D47C39"/>
    <w:rsid w:val="00D52A12"/>
    <w:rsid w:val="00D62A90"/>
    <w:rsid w:val="00D65BDD"/>
    <w:rsid w:val="00D71355"/>
    <w:rsid w:val="00D7193C"/>
    <w:rsid w:val="00D800C8"/>
    <w:rsid w:val="00D85FFB"/>
    <w:rsid w:val="00DA5AB9"/>
    <w:rsid w:val="00DB6F1F"/>
    <w:rsid w:val="00DC4D16"/>
    <w:rsid w:val="00DD5983"/>
    <w:rsid w:val="00DE2AC5"/>
    <w:rsid w:val="00DE3882"/>
    <w:rsid w:val="00DE4DE8"/>
    <w:rsid w:val="00DF2CD1"/>
    <w:rsid w:val="00DF56D7"/>
    <w:rsid w:val="00E130A9"/>
    <w:rsid w:val="00E2289D"/>
    <w:rsid w:val="00E24B06"/>
    <w:rsid w:val="00E255B5"/>
    <w:rsid w:val="00E31954"/>
    <w:rsid w:val="00E364BB"/>
    <w:rsid w:val="00E461E8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A460A"/>
    <w:rsid w:val="00EB1917"/>
    <w:rsid w:val="00EB6AFF"/>
    <w:rsid w:val="00EC08DE"/>
    <w:rsid w:val="00EC2B7F"/>
    <w:rsid w:val="00ED2D63"/>
    <w:rsid w:val="00ED2E92"/>
    <w:rsid w:val="00ED470C"/>
    <w:rsid w:val="00EE4BB8"/>
    <w:rsid w:val="00F014E0"/>
    <w:rsid w:val="00F04E27"/>
    <w:rsid w:val="00F07BBE"/>
    <w:rsid w:val="00F10DA6"/>
    <w:rsid w:val="00F2710E"/>
    <w:rsid w:val="00F37CA3"/>
    <w:rsid w:val="00F6522B"/>
    <w:rsid w:val="00F87542"/>
    <w:rsid w:val="00F91337"/>
    <w:rsid w:val="00F95AAB"/>
    <w:rsid w:val="00F9780A"/>
    <w:rsid w:val="00FA19EE"/>
    <w:rsid w:val="00FA5003"/>
    <w:rsid w:val="00FA6410"/>
    <w:rsid w:val="00FB468D"/>
    <w:rsid w:val="00FB7D3B"/>
    <w:rsid w:val="00FC7C53"/>
    <w:rsid w:val="00FD3506"/>
    <w:rsid w:val="00FE6CC6"/>
    <w:rsid w:val="00FF124F"/>
    <w:rsid w:val="00FF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2019-04-08T11:20:00Z</cp:lastPrinted>
  <dcterms:created xsi:type="dcterms:W3CDTF">2019-05-08T10:13:00Z</dcterms:created>
  <dcterms:modified xsi:type="dcterms:W3CDTF">2019-05-08T10:13:00Z</dcterms:modified>
</cp:coreProperties>
</file>